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="274" w:tblpY="1246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713"/>
        <w:gridCol w:w="572"/>
        <w:gridCol w:w="1875"/>
        <w:gridCol w:w="541"/>
        <w:gridCol w:w="1744"/>
        <w:gridCol w:w="541"/>
        <w:gridCol w:w="1905"/>
        <w:gridCol w:w="586"/>
      </w:tblGrid>
      <w:tr w:rsidR="00883400" w:rsidRPr="00A11EB2" w:rsidTr="00C705BC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Trinn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586" w:type="dxa"/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883400" w:rsidRPr="00A11EB2" w:rsidTr="00C705BC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Maria Andersson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Vasuk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Jan Even Cox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C8144F" w:rsidRDefault="00883400" w:rsidP="00C705BC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Anja Carina Chu Bredesen </w:t>
            </w:r>
          </w:p>
        </w:tc>
        <w:tc>
          <w:tcPr>
            <w:tcW w:w="586" w:type="dxa"/>
            <w:vAlign w:val="center"/>
          </w:tcPr>
          <w:p w:rsidR="00883400" w:rsidRPr="00C8144F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883400" w:rsidRPr="00A11EB2" w:rsidTr="00C705BC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Johanna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Paajarvi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7714E1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sv-SE" w:eastAsia="ar-SA"/>
              </w:rPr>
              <w:t>Atle Nåden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5A4E8B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Ole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Magne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Svendsen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Søndenaa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5A4E8B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00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Betina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Eliassen</w:t>
            </w:r>
            <w:proofErr w:type="spellEnd"/>
          </w:p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(Kjersti Jansen)</w:t>
            </w:r>
          </w:p>
        </w:tc>
        <w:tc>
          <w:tcPr>
            <w:tcW w:w="586" w:type="dxa"/>
            <w:vAlign w:val="center"/>
          </w:tcPr>
          <w:p w:rsidR="00883400" w:rsidRPr="00345311" w:rsidRDefault="004D7A2F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883400" w:rsidRPr="00A11EB2" w:rsidTr="00C705BC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Leif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Kjetil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Hinna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Gausel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7714E1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Maren Moen Gilje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7714E1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Norun Kaada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7714E1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Sigbjørn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Jårvik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883400" w:rsidRPr="00345311" w:rsidRDefault="007714E1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883400" w:rsidRPr="00A11EB2" w:rsidTr="00C705BC">
        <w:trPr>
          <w:trHeight w:val="47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Knut-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Terje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Bauge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 Christin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Efteland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Nilsen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Hilde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Rettedal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86" w:type="dxa"/>
            <w:shd w:val="clear" w:color="auto" w:fill="BFBFBF" w:themeFill="background1" w:themeFillShade="BF"/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883400" w:rsidRPr="00A11EB2" w:rsidTr="00C705BC">
        <w:trPr>
          <w:trHeight w:val="3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Sissel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Gjøvåg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F3005B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F3005B">
              <w:rPr>
                <w:rFonts w:asciiTheme="minorHAnsi" w:hAnsiTheme="minorHAnsi"/>
                <w:sz w:val="18"/>
                <w:szCs w:val="18"/>
                <w:lang w:eastAsia="ar-SA"/>
              </w:rPr>
              <w:t>Janne</w:t>
            </w:r>
            <w:proofErr w:type="spellEnd"/>
            <w:r w:rsidRPr="00F3005B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3005B">
              <w:rPr>
                <w:rFonts w:asciiTheme="minorHAnsi" w:hAnsiTheme="minorHAnsi"/>
                <w:sz w:val="18"/>
                <w:szCs w:val="18"/>
                <w:lang w:eastAsia="ar-SA"/>
              </w:rPr>
              <w:t>Bastlid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F3005B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Olena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Kot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0" w:rsidRPr="0088684D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88684D">
              <w:rPr>
                <w:rFonts w:asciiTheme="minorHAnsi" w:hAnsiTheme="minorHAnsi"/>
                <w:sz w:val="18"/>
                <w:szCs w:val="18"/>
                <w:lang w:eastAsia="ar-SA"/>
              </w:rPr>
              <w:t>Monica Rosseland</w:t>
            </w:r>
          </w:p>
        </w:tc>
        <w:tc>
          <w:tcPr>
            <w:tcW w:w="586" w:type="dxa"/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883400" w:rsidRPr="00A11EB2" w:rsidTr="00C705BC">
        <w:trPr>
          <w:trHeight w:val="3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Ellen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Hogstad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7714E1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Helene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Sæverås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Default="007714E1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7714E1" w:rsidRPr="00345311" w:rsidRDefault="007714E1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Ingebret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Folkvord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Christian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Bethuelsen</w:t>
            </w:r>
            <w:proofErr w:type="spellEnd"/>
          </w:p>
        </w:tc>
        <w:tc>
          <w:tcPr>
            <w:tcW w:w="586" w:type="dxa"/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883400" w:rsidRPr="00A11EB2" w:rsidTr="00C705BC">
        <w:trPr>
          <w:trHeight w:val="3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Hege Opdal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F3005B" w:rsidRDefault="00883400" w:rsidP="00C705BC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F3005B">
              <w:rPr>
                <w:rFonts w:asciiTheme="minorHAnsi" w:hAnsiTheme="minorHAnsi"/>
                <w:sz w:val="18"/>
                <w:szCs w:val="18"/>
                <w:lang w:val="nb-NO" w:eastAsia="ar-SA"/>
              </w:rPr>
              <w:t>Tone Ellen Bredahl</w:t>
            </w:r>
          </w:p>
          <w:p w:rsidR="00883400" w:rsidRPr="00F3005B" w:rsidRDefault="00883400" w:rsidP="00C705BC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F3005B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(Kjersti K. </w:t>
            </w:r>
            <w:proofErr w:type="spellStart"/>
            <w:r w:rsidRPr="00F3005B">
              <w:rPr>
                <w:rFonts w:asciiTheme="minorHAnsi" w:hAnsiTheme="minorHAnsi"/>
                <w:sz w:val="18"/>
                <w:szCs w:val="18"/>
                <w:lang w:val="nb-NO" w:eastAsia="ar-SA"/>
              </w:rPr>
              <w:t>Hettervik</w:t>
            </w:r>
            <w:proofErr w:type="spellEnd"/>
            <w:r w:rsidRPr="00F3005B">
              <w:rPr>
                <w:rFonts w:asciiTheme="minorHAnsi" w:hAnsiTheme="minorHAnsi"/>
                <w:sz w:val="18"/>
                <w:szCs w:val="18"/>
                <w:lang w:val="nb-NO" w:eastAsia="ar-SA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A83B15" w:rsidRDefault="008C4957" w:rsidP="00C705BC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FF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Wenche Voll Tungland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Linda Tjensvoll </w:t>
            </w:r>
          </w:p>
        </w:tc>
        <w:tc>
          <w:tcPr>
            <w:tcW w:w="586" w:type="dxa"/>
            <w:vAlign w:val="center"/>
          </w:tcPr>
          <w:p w:rsidR="00883400" w:rsidRPr="00345311" w:rsidRDefault="008C4957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883400" w:rsidRPr="0000497E" w:rsidTr="00C705BC">
        <w:trPr>
          <w:trHeight w:val="36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0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883400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Default="00883400" w:rsidP="00C705BC">
            <w:pP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</w:pPr>
          </w:p>
          <w:p w:rsidR="00883400" w:rsidRDefault="00883400" w:rsidP="00C705BC">
            <w:pP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</w:pPr>
          </w:p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  <w:t>Styret</w:t>
            </w:r>
          </w:p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>Nina Øglænd</w:t>
            </w:r>
            <w:r w:rsidR="0000497E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</w:p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Norun Kaada </w:t>
            </w:r>
            <w:r w:rsidR="0000497E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</w:p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Hilde Nordtveit Glesnes</w:t>
            </w:r>
            <w:r w:rsidR="0000497E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</w:p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Hans Gunnar Frøystad</w:t>
            </w:r>
            <w:r w:rsidR="0000497E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7E" w:rsidRDefault="0000497E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00497E" w:rsidRDefault="0000497E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00497E" w:rsidRDefault="0000497E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883400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883400" w:rsidRDefault="0000497E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  <w:p w:rsidR="00883400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883400" w:rsidRPr="00345311" w:rsidRDefault="0000497E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00" w:rsidRPr="00895293" w:rsidRDefault="00883400" w:rsidP="00C705BC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895293">
              <w:rPr>
                <w:rFonts w:asciiTheme="minorHAnsi" w:hAnsiTheme="minorHAnsi"/>
                <w:sz w:val="18"/>
                <w:szCs w:val="18"/>
                <w:lang w:val="nb-NO" w:eastAsia="ar-SA"/>
              </w:rPr>
              <w:t>SFO</w:t>
            </w:r>
          </w:p>
          <w:p w:rsidR="00883400" w:rsidRPr="00895293" w:rsidRDefault="0053450E" w:rsidP="00C705BC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hyperlink r:id="rId6" w:history="1">
              <w:r w:rsidR="00883400" w:rsidRPr="00895293">
                <w:rPr>
                  <w:rFonts w:asciiTheme="minorHAnsi" w:hAnsiTheme="minorHAnsi"/>
                  <w:sz w:val="18"/>
                  <w:szCs w:val="18"/>
                  <w:lang w:val="nb-NO" w:eastAsia="ar-SA"/>
                </w:rPr>
                <w:t>Siri Bryne Ringstad</w:t>
              </w:r>
            </w:hyperlink>
            <w:r w:rsidR="0000497E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895293" w:rsidRDefault="0000497E" w:rsidP="00C705BC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Arne Kristian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Espedal</w:t>
            </w:r>
            <w:proofErr w:type="spellEnd"/>
            <w:r w:rsidR="0000497E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0" w:rsidRPr="00345311" w:rsidRDefault="0000497E" w:rsidP="00C705BC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M= oppmøte</w:t>
            </w:r>
          </w:p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MS = møtt med stedfortreder</w:t>
            </w:r>
          </w:p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IM= ikke møtt</w:t>
            </w:r>
          </w:p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FF= meldt frafall</w:t>
            </w:r>
          </w:p>
          <w:p w:rsidR="00883400" w:rsidRPr="00345311" w:rsidRDefault="00883400" w:rsidP="00C705BC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</w:tbl>
    <w:p w:rsidR="00883400" w:rsidRDefault="00883400" w:rsidP="00AE623E">
      <w:pPr>
        <w:rPr>
          <w:rFonts w:asciiTheme="minorHAnsi" w:hAnsiTheme="minorHAnsi" w:cs="Arial"/>
          <w:b/>
          <w:lang w:val="nb-NO"/>
        </w:rPr>
      </w:pP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F10609">
        <w:rPr>
          <w:rFonts w:asciiTheme="minorHAnsi" w:hAnsiTheme="minorHAnsi" w:cs="Arial"/>
          <w:b/>
          <w:color w:val="0000FF"/>
          <w:lang w:val="nb-NO"/>
        </w:rPr>
        <w:t>Mandag 6. mai</w:t>
      </w:r>
      <w:r w:rsidR="00583605">
        <w:rPr>
          <w:rFonts w:asciiTheme="minorHAnsi" w:hAnsiTheme="minorHAnsi" w:cs="Arial"/>
          <w:b/>
          <w:color w:val="0000FF"/>
          <w:lang w:val="nb-NO"/>
        </w:rPr>
        <w:t xml:space="preserve">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F10609" w:rsidTr="0041309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F10609" w:rsidTr="0041309C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F10609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33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Godkjenning av referat</w:t>
            </w:r>
            <w:r w:rsidR="00C2661B">
              <w:rPr>
                <w:rFonts w:asciiTheme="minorHAnsi" w:hAnsiTheme="minorHAnsi" w:cs="Arial"/>
                <w:lang w:val="nb-NO"/>
              </w:rPr>
              <w:t>- Godkjent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41309C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F10609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34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Pr="008C4957" w:rsidRDefault="00AE623E" w:rsidP="008C4957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</w:t>
            </w:r>
            <w:r w:rsidR="00C2661B">
              <w:rPr>
                <w:rFonts w:asciiTheme="minorHAnsi" w:hAnsiTheme="minorHAnsi" w:cs="Arial"/>
                <w:lang w:val="nb-NO"/>
              </w:rPr>
              <w:t xml:space="preserve">Godkjent. </w:t>
            </w:r>
            <w:r>
              <w:rPr>
                <w:rFonts w:asciiTheme="minorHAnsi" w:hAnsiTheme="minorHAnsi" w:cs="Arial"/>
                <w:lang w:val="nb-NO"/>
              </w:rPr>
              <w:t xml:space="preserve">saker til eventuelt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F1060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35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Pr="00C2661B" w:rsidRDefault="00AE623E" w:rsidP="00AE623E">
            <w:pPr>
              <w:spacing w:line="276" w:lineRule="auto"/>
              <w:rPr>
                <w:rFonts w:asciiTheme="minorHAnsi" w:hAnsiTheme="minorHAnsi"/>
                <w:b/>
                <w:lang w:val="nb-NO"/>
              </w:rPr>
            </w:pPr>
            <w:r w:rsidRPr="00C2661B">
              <w:rPr>
                <w:rFonts w:asciiTheme="minorHAnsi" w:hAnsiTheme="minorHAnsi"/>
                <w:b/>
                <w:lang w:val="nb-NO"/>
              </w:rPr>
              <w:t>Informasjon fra rektor, driftsstyret og SMU</w:t>
            </w:r>
          </w:p>
          <w:p w:rsidR="000A0A7F" w:rsidRDefault="000A0A7F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Fra rektor: </w:t>
            </w:r>
          </w:p>
          <w:p w:rsidR="000A0A7F" w:rsidRPr="0053450E" w:rsidRDefault="00790711" w:rsidP="000A0A7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Hovedtema for</w:t>
            </w:r>
            <w:r w:rsidR="0053450E">
              <w:rPr>
                <w:rFonts w:asciiTheme="minorHAnsi" w:hAnsiTheme="minorHAnsi"/>
                <w:lang w:val="nb-NO"/>
              </w:rPr>
              <w:t xml:space="preserve"> kommende driftsmøte (13.5.19) </w:t>
            </w:r>
            <w:r>
              <w:rPr>
                <w:rFonts w:asciiTheme="minorHAnsi" w:hAnsiTheme="minorHAnsi"/>
                <w:lang w:val="nb-NO"/>
              </w:rPr>
              <w:t>blir den økonomiske situasjonen til skolen. Det ligger an til et m</w:t>
            </w:r>
            <w:r w:rsidR="000A0A7F" w:rsidRPr="00C2661B">
              <w:rPr>
                <w:rFonts w:asciiTheme="minorHAnsi" w:hAnsiTheme="minorHAnsi"/>
                <w:lang w:val="nb-NO"/>
              </w:rPr>
              <w:t xml:space="preserve">erforbruk dette året. </w:t>
            </w:r>
            <w:r>
              <w:rPr>
                <w:rFonts w:asciiTheme="minorHAnsi" w:hAnsiTheme="minorHAnsi"/>
                <w:lang w:val="nb-NO"/>
              </w:rPr>
              <w:t>Skolen k</w:t>
            </w:r>
            <w:r w:rsidR="000A0A7F" w:rsidRPr="00C2661B">
              <w:rPr>
                <w:rFonts w:asciiTheme="minorHAnsi" w:hAnsiTheme="minorHAnsi"/>
                <w:lang w:val="nb-NO"/>
              </w:rPr>
              <w:t xml:space="preserve">larer ikke å dekke </w:t>
            </w:r>
            <w:proofErr w:type="spellStart"/>
            <w:r w:rsidR="000A0A7F" w:rsidRPr="00C2661B">
              <w:rPr>
                <w:rFonts w:asciiTheme="minorHAnsi" w:hAnsiTheme="minorHAnsi"/>
                <w:lang w:val="nb-NO"/>
              </w:rPr>
              <w:t>lærernormen</w:t>
            </w:r>
            <w:proofErr w:type="spellEnd"/>
            <w:r w:rsidR="000A0A7F" w:rsidRPr="00C2661B">
              <w:rPr>
                <w:rFonts w:asciiTheme="minorHAnsi" w:hAnsiTheme="minorHAnsi"/>
                <w:lang w:val="nb-NO"/>
              </w:rPr>
              <w:t xml:space="preserve"> til</w:t>
            </w:r>
            <w:r w:rsidR="000A0A7F" w:rsidRPr="00FA02F8">
              <w:rPr>
                <w:rFonts w:asciiTheme="minorHAnsi" w:hAnsiTheme="minorHAnsi"/>
                <w:lang w:val="nb-NO"/>
              </w:rPr>
              <w:t xml:space="preserve"> høsten. </w:t>
            </w:r>
            <w:r>
              <w:rPr>
                <w:rFonts w:asciiTheme="minorHAnsi" w:hAnsiTheme="minorHAnsi"/>
                <w:lang w:val="nb-NO"/>
              </w:rPr>
              <w:t>Dem må nok også</w:t>
            </w:r>
            <w:r w:rsidR="000A0A7F" w:rsidRPr="00FA02F8">
              <w:rPr>
                <w:rFonts w:asciiTheme="minorHAnsi" w:hAnsiTheme="minorHAnsi"/>
                <w:lang w:val="nb-NO"/>
              </w:rPr>
              <w:t xml:space="preserve"> kutte ned på spesialundervisning. Flere skoler i Stavanger har samme utfordring</w:t>
            </w:r>
            <w:r>
              <w:rPr>
                <w:rFonts w:asciiTheme="minorHAnsi" w:hAnsiTheme="minorHAnsi"/>
                <w:lang w:val="nb-NO"/>
              </w:rPr>
              <w:t>sbilde.</w:t>
            </w:r>
            <w:r w:rsidR="00895293">
              <w:rPr>
                <w:rFonts w:asciiTheme="minorHAnsi" w:hAnsiTheme="minorHAnsi"/>
                <w:lang w:val="nb-NO"/>
              </w:rPr>
              <w:t xml:space="preserve"> </w:t>
            </w:r>
            <w:r w:rsidR="00895293" w:rsidRPr="0053450E">
              <w:rPr>
                <w:rFonts w:asciiTheme="minorHAnsi" w:hAnsiTheme="minorHAnsi"/>
                <w:lang w:val="nb-NO"/>
              </w:rPr>
              <w:t xml:space="preserve">Det blir ytret bekymring for dette blant FAU representantene. </w:t>
            </w:r>
            <w:r w:rsidR="00895293" w:rsidRPr="0053450E">
              <w:rPr>
                <w:rFonts w:asciiTheme="minorHAnsi" w:hAnsiTheme="minorHAnsi"/>
                <w:lang w:val="nb-NO"/>
              </w:rPr>
              <w:lastRenderedPageBreak/>
              <w:t xml:space="preserve">Dette blir også tema på neste driftsstyremøte. </w:t>
            </w:r>
          </w:p>
          <w:p w:rsidR="000A0A7F" w:rsidRPr="00FA02F8" w:rsidRDefault="000A0A7F" w:rsidP="000A0A7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FA02F8">
              <w:rPr>
                <w:rFonts w:asciiTheme="minorHAnsi" w:hAnsiTheme="minorHAnsi"/>
                <w:lang w:val="nb-NO"/>
              </w:rPr>
              <w:t xml:space="preserve">Mye kjekt som skjer på skolen; svømmestevne, kanonballturnering, bydelsquiz (4.kl), </w:t>
            </w:r>
            <w:r w:rsidR="00C259AB" w:rsidRPr="00FA02F8">
              <w:rPr>
                <w:rFonts w:asciiTheme="minorHAnsi" w:hAnsiTheme="minorHAnsi"/>
                <w:lang w:val="nb-NO"/>
              </w:rPr>
              <w:t xml:space="preserve">tinestafetten og snart 17-mai. </w:t>
            </w:r>
          </w:p>
          <w:p w:rsidR="007714E1" w:rsidRPr="00FA02F8" w:rsidRDefault="007714E1" w:rsidP="000A0A7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FA02F8">
              <w:rPr>
                <w:rFonts w:asciiTheme="minorHAnsi" w:hAnsiTheme="minorHAnsi"/>
                <w:lang w:val="nb-NO"/>
              </w:rPr>
              <w:t xml:space="preserve">Beintøft (gå-til-skolen) konkurranse blir nevnt. Men reflekskonkurranse krever en del registering, så må vurdere hvor mye tid man skal bruke til slike opplegg. </w:t>
            </w:r>
            <w:r w:rsidR="00790711">
              <w:rPr>
                <w:rFonts w:asciiTheme="minorHAnsi" w:hAnsiTheme="minorHAnsi"/>
                <w:lang w:val="nb-NO"/>
              </w:rPr>
              <w:t>Det kan vurderes, men pr. nå er ikke dette noe som settes i gang.</w:t>
            </w:r>
          </w:p>
          <w:p w:rsidR="007714E1" w:rsidRPr="00FA02F8" w:rsidRDefault="007714E1" w:rsidP="000A0A7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FA02F8">
              <w:rPr>
                <w:rFonts w:asciiTheme="minorHAnsi" w:hAnsiTheme="minorHAnsi"/>
                <w:lang w:val="nb-NO"/>
              </w:rPr>
              <w:t>Ny talerstol vil bli klar til 17-mai!</w:t>
            </w:r>
          </w:p>
          <w:p w:rsidR="007714E1" w:rsidRPr="00FA02F8" w:rsidRDefault="007714E1" w:rsidP="000A0A7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FA02F8">
              <w:rPr>
                <w:rFonts w:asciiTheme="minorHAnsi" w:hAnsiTheme="minorHAnsi"/>
                <w:lang w:val="nb-NO"/>
              </w:rPr>
              <w:t xml:space="preserve">Lærerkabalen; er i gang. Ikke 100% i mål enda. Vanligvis er alt klart i månedsskifte mai/juni. </w:t>
            </w:r>
          </w:p>
          <w:p w:rsidR="000A0A7F" w:rsidRPr="00FA02F8" w:rsidRDefault="00201DD1" w:rsidP="00AE623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lang w:val="nb-NO"/>
              </w:rPr>
            </w:pPr>
            <w:r w:rsidRPr="00FA02F8">
              <w:rPr>
                <w:rFonts w:asciiTheme="minorHAnsi" w:hAnsiTheme="minorHAnsi"/>
                <w:lang w:val="nb-NO"/>
              </w:rPr>
              <w:t xml:space="preserve">Aktiv skole; de fleste klassene er i gang. </w:t>
            </w:r>
          </w:p>
          <w:p w:rsidR="00EC2A38" w:rsidRPr="00C2661B" w:rsidRDefault="00EC2A38" w:rsidP="00EC2A38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EC2A38" w:rsidRPr="00FA02F8" w:rsidRDefault="00EC2A38" w:rsidP="00EC2A38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FA02F8">
              <w:rPr>
                <w:rFonts w:asciiTheme="minorHAnsi" w:hAnsiTheme="minorHAnsi"/>
                <w:lang w:val="nb-NO"/>
              </w:rPr>
              <w:t xml:space="preserve">Driftsstyre: møte neste uke. </w:t>
            </w:r>
          </w:p>
          <w:p w:rsidR="00EC2A38" w:rsidRPr="00FA02F8" w:rsidRDefault="0053450E" w:rsidP="00EC2A38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SMU:</w:t>
            </w:r>
            <w:r w:rsidR="00EC2A38" w:rsidRPr="00FA02F8">
              <w:rPr>
                <w:rFonts w:asciiTheme="minorHAnsi" w:hAnsiTheme="minorHAnsi"/>
                <w:lang w:val="nb-NO"/>
              </w:rPr>
              <w:t xml:space="preserve"> Møte på fredag. 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 xml:space="preserve">Alle </w:t>
            </w:r>
          </w:p>
        </w:tc>
      </w:tr>
      <w:tr w:rsidR="00AE623E" w:rsidRPr="00351219" w:rsidTr="003846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F1060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36/19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Pr="00C2661B" w:rsidRDefault="0035121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  <w:lang w:val="nb-NO"/>
              </w:rPr>
            </w:pPr>
            <w:r w:rsidRPr="00C2661B">
              <w:rPr>
                <w:rFonts w:asciiTheme="minorHAnsi" w:hAnsiTheme="minorHAnsi" w:cs="Arial"/>
                <w:b/>
                <w:lang w:val="nb-NO"/>
              </w:rPr>
              <w:t>Dugnad skolegård</w:t>
            </w:r>
            <w:r w:rsidR="00463BA3" w:rsidRPr="00C2661B">
              <w:rPr>
                <w:rFonts w:asciiTheme="minorHAnsi" w:hAnsiTheme="minorHAnsi" w:cs="Arial"/>
                <w:b/>
                <w:lang w:val="nb-NO"/>
              </w:rPr>
              <w:t xml:space="preserve"> </w:t>
            </w:r>
            <w:r w:rsidR="00EC2A38" w:rsidRPr="00C2661B">
              <w:rPr>
                <w:rFonts w:asciiTheme="minorHAnsi" w:hAnsiTheme="minorHAnsi" w:cs="Arial"/>
                <w:b/>
                <w:lang w:val="nb-NO"/>
              </w:rPr>
              <w:t>–</w:t>
            </w:r>
            <w:r w:rsidR="00463BA3" w:rsidRPr="00C2661B">
              <w:rPr>
                <w:rFonts w:asciiTheme="minorHAnsi" w:hAnsiTheme="minorHAnsi" w:cs="Arial"/>
                <w:b/>
                <w:lang w:val="nb-NO"/>
              </w:rPr>
              <w:t xml:space="preserve"> status</w:t>
            </w:r>
          </w:p>
          <w:p w:rsidR="00EC2A38" w:rsidRDefault="00EC2A38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FA02F8">
              <w:rPr>
                <w:rFonts w:asciiTheme="minorHAnsi" w:hAnsiTheme="minorHAnsi" w:cs="Arial"/>
                <w:lang w:val="nb-NO"/>
              </w:rPr>
              <w:t xml:space="preserve">Førstkommende torsdag. Det er kjøpt inn materialer til å fikse </w:t>
            </w:r>
            <w:proofErr w:type="spellStart"/>
            <w:r w:rsidRPr="00FA02F8">
              <w:rPr>
                <w:rFonts w:asciiTheme="minorHAnsi" w:hAnsiTheme="minorHAnsi" w:cs="Arial"/>
                <w:lang w:val="nb-NO"/>
              </w:rPr>
              <w:t>ballbingen</w:t>
            </w:r>
            <w:proofErr w:type="spellEnd"/>
            <w:r w:rsidRPr="00FA02F8">
              <w:rPr>
                <w:rFonts w:asciiTheme="minorHAnsi" w:hAnsiTheme="minorHAnsi" w:cs="Arial"/>
                <w:lang w:val="nb-NO"/>
              </w:rPr>
              <w:t xml:space="preserve">. 6.trinn skal fordele oppgaver til de personene som er meldt inn. Alle </w:t>
            </w:r>
            <w:proofErr w:type="spellStart"/>
            <w:r w:rsidRPr="00FA02F8">
              <w:rPr>
                <w:rFonts w:asciiTheme="minorHAnsi" w:hAnsiTheme="minorHAnsi" w:cs="Arial"/>
                <w:lang w:val="nb-NO"/>
              </w:rPr>
              <w:t>Fau</w:t>
            </w:r>
            <w:proofErr w:type="spellEnd"/>
            <w:r w:rsidR="0053450E">
              <w:rPr>
                <w:rFonts w:asciiTheme="minorHAnsi" w:hAnsiTheme="minorHAnsi" w:cs="Arial"/>
                <w:lang w:val="nb-NO"/>
              </w:rPr>
              <w:t xml:space="preserve"> representantene mailer navnene</w:t>
            </w:r>
            <w:bookmarkStart w:id="3" w:name="_GoBack"/>
            <w:bookmarkEnd w:id="3"/>
            <w:r w:rsidRPr="00FA02F8">
              <w:rPr>
                <w:rFonts w:asciiTheme="minorHAnsi" w:hAnsiTheme="minorHAnsi" w:cs="Arial"/>
                <w:lang w:val="nb-NO"/>
              </w:rPr>
              <w:t xml:space="preserve"> til Ingebret: </w:t>
            </w:r>
            <w:hyperlink r:id="rId7" w:history="1">
              <w:r w:rsidRPr="00FA02F8">
                <w:rPr>
                  <w:rStyle w:val="Hyperlink"/>
                  <w:rFonts w:asciiTheme="minorHAnsi" w:hAnsiTheme="minorHAnsi" w:cs="Arial"/>
                  <w:lang w:val="nb-NO"/>
                </w:rPr>
                <w:t>infolkv@lyse.net</w:t>
              </w:r>
            </w:hyperlink>
            <w:r w:rsidRPr="00FA02F8">
              <w:rPr>
                <w:rFonts w:asciiTheme="minorHAnsi" w:hAnsiTheme="minorHAnsi" w:cs="Arial"/>
                <w:lang w:val="nb-NO"/>
              </w:rPr>
              <w:t xml:space="preserve">. Oppstart 1730. Varer 2-3 timer.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51219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  <w:p w:rsidR="00583605" w:rsidRDefault="00583605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</w:tr>
      <w:tr w:rsidR="00583605" w:rsidRPr="0035121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F1060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37/19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Pr="00C2661B" w:rsidRDefault="00B356CD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  <w:lang w:val="nb-NO"/>
              </w:rPr>
            </w:pPr>
            <w:r w:rsidRPr="00C2661B">
              <w:rPr>
                <w:rFonts w:asciiTheme="minorHAnsi" w:hAnsiTheme="minorHAnsi" w:cs="Arial"/>
                <w:b/>
                <w:lang w:val="nb-NO"/>
              </w:rPr>
              <w:t>7. klasse fest</w:t>
            </w:r>
            <w:r w:rsidR="00463BA3" w:rsidRPr="00C2661B">
              <w:rPr>
                <w:rFonts w:asciiTheme="minorHAnsi" w:hAnsiTheme="minorHAnsi" w:cs="Arial"/>
                <w:b/>
                <w:lang w:val="nb-NO"/>
              </w:rPr>
              <w:t xml:space="preserve"> </w:t>
            </w:r>
            <w:r w:rsidR="00EC2A38" w:rsidRPr="00C2661B">
              <w:rPr>
                <w:rFonts w:asciiTheme="minorHAnsi" w:hAnsiTheme="minorHAnsi" w:cs="Arial"/>
                <w:b/>
                <w:lang w:val="nb-NO"/>
              </w:rPr>
              <w:t>–</w:t>
            </w:r>
            <w:r w:rsidR="00463BA3" w:rsidRPr="00C2661B">
              <w:rPr>
                <w:rFonts w:asciiTheme="minorHAnsi" w:hAnsiTheme="minorHAnsi" w:cs="Arial"/>
                <w:b/>
                <w:lang w:val="nb-NO"/>
              </w:rPr>
              <w:t xml:space="preserve"> status</w:t>
            </w:r>
          </w:p>
          <w:p w:rsidR="00EC2A38" w:rsidRPr="00EC2A38" w:rsidRDefault="00EC2A38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32"/>
                <w:lang w:val="nb-NO"/>
              </w:rPr>
            </w:pPr>
            <w:r w:rsidRPr="00FA02F8">
              <w:rPr>
                <w:rFonts w:asciiTheme="minorHAnsi" w:hAnsiTheme="minorHAnsi" w:cs="Arial"/>
                <w:lang w:val="nb-NO"/>
              </w:rPr>
              <w:t xml:space="preserve">Har dato, foreldre, dugnadsgjeng. Kjøreplan fra i fjor. Alt er under kontroll.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Pr="003846ED" w:rsidRDefault="00B356CD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</w:tc>
      </w:tr>
      <w:tr w:rsidR="00351219" w:rsidRPr="0035121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F1060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38/19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Pr="00C2661B" w:rsidRDefault="0035121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  <w:lang w:val="nb-NO"/>
              </w:rPr>
            </w:pPr>
            <w:r w:rsidRPr="00C2661B">
              <w:rPr>
                <w:rFonts w:asciiTheme="minorHAnsi" w:hAnsiTheme="minorHAnsi" w:cs="Arial"/>
                <w:b/>
                <w:lang w:val="nb-NO"/>
              </w:rPr>
              <w:t>17.mai</w:t>
            </w:r>
            <w:r w:rsidR="00463BA3" w:rsidRPr="00C2661B">
              <w:rPr>
                <w:rFonts w:asciiTheme="minorHAnsi" w:hAnsiTheme="minorHAnsi" w:cs="Arial"/>
                <w:b/>
                <w:lang w:val="nb-NO"/>
              </w:rPr>
              <w:t xml:space="preserve"> - status</w:t>
            </w:r>
          </w:p>
          <w:p w:rsidR="00351219" w:rsidRPr="00790711" w:rsidRDefault="00351219" w:rsidP="00790711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790711">
              <w:rPr>
                <w:rFonts w:asciiTheme="minorHAnsi" w:hAnsiTheme="minorHAnsi"/>
                <w:lang w:val="nb-NO"/>
              </w:rPr>
              <w:t>- 1. klasse kaffe og kake</w:t>
            </w:r>
            <w:r w:rsidR="00804F18" w:rsidRPr="00790711">
              <w:rPr>
                <w:rFonts w:asciiTheme="minorHAnsi" w:hAnsiTheme="minorHAnsi"/>
                <w:lang w:val="nb-NO"/>
              </w:rPr>
              <w:t xml:space="preserve">: </w:t>
            </w:r>
            <w:r w:rsidR="00790711" w:rsidRPr="00790711">
              <w:rPr>
                <w:rFonts w:asciiTheme="minorHAnsi" w:hAnsiTheme="minorHAnsi"/>
                <w:lang w:val="nb-NO"/>
              </w:rPr>
              <w:t>ok</w:t>
            </w:r>
            <w:r w:rsidRPr="00790711">
              <w:rPr>
                <w:rFonts w:asciiTheme="minorHAnsi" w:hAnsiTheme="minorHAnsi"/>
                <w:lang w:val="nb-NO"/>
              </w:rPr>
              <w:br/>
              <w:t>- 2. klasse leker</w:t>
            </w:r>
            <w:r w:rsidR="00804F18" w:rsidRPr="00790711">
              <w:rPr>
                <w:rFonts w:asciiTheme="minorHAnsi" w:hAnsiTheme="minorHAnsi"/>
                <w:lang w:val="nb-NO"/>
              </w:rPr>
              <w:t>: ok</w:t>
            </w:r>
            <w:r w:rsidRPr="00790711">
              <w:rPr>
                <w:rFonts w:asciiTheme="minorHAnsi" w:hAnsiTheme="minorHAnsi"/>
                <w:lang w:val="nb-NO"/>
              </w:rPr>
              <w:br/>
              <w:t>- 3. klasse kiosksalg</w:t>
            </w:r>
            <w:r w:rsidR="00804F18" w:rsidRPr="00790711">
              <w:rPr>
                <w:rFonts w:asciiTheme="minorHAnsi" w:hAnsiTheme="minorHAnsi"/>
                <w:lang w:val="nb-NO"/>
              </w:rPr>
              <w:t xml:space="preserve">: </w:t>
            </w:r>
            <w:r w:rsidR="004A0C87" w:rsidRPr="00790711">
              <w:rPr>
                <w:rFonts w:asciiTheme="minorHAnsi" w:hAnsiTheme="minorHAnsi"/>
                <w:lang w:val="nb-NO"/>
              </w:rPr>
              <w:t xml:space="preserve">Har kontroll. </w:t>
            </w:r>
            <w:r w:rsidR="00804F18" w:rsidRPr="00790711">
              <w:rPr>
                <w:rFonts w:asciiTheme="minorHAnsi" w:hAnsiTheme="minorHAnsi"/>
                <w:lang w:val="nb-NO"/>
              </w:rPr>
              <w:t xml:space="preserve">Allergi bord: også inkluderer </w:t>
            </w:r>
            <w:proofErr w:type="spellStart"/>
            <w:r w:rsidR="00804F18" w:rsidRPr="00790711">
              <w:rPr>
                <w:rFonts w:asciiTheme="minorHAnsi" w:hAnsiTheme="minorHAnsi"/>
                <w:lang w:val="nb-NO"/>
              </w:rPr>
              <w:t>kyllingpølser</w:t>
            </w:r>
            <w:proofErr w:type="spellEnd"/>
            <w:r w:rsidR="00804F18" w:rsidRPr="00790711">
              <w:rPr>
                <w:rFonts w:asciiTheme="minorHAnsi" w:hAnsiTheme="minorHAnsi"/>
                <w:lang w:val="nb-NO"/>
              </w:rPr>
              <w:t xml:space="preserve">. </w:t>
            </w:r>
            <w:r w:rsidRPr="00790711">
              <w:rPr>
                <w:rFonts w:asciiTheme="minorHAnsi" w:hAnsiTheme="minorHAnsi"/>
                <w:lang w:val="nb-NO"/>
              </w:rPr>
              <w:br/>
              <w:t>- 4. klasse sponsor og gevinste</w:t>
            </w:r>
            <w:r w:rsidR="00804F18" w:rsidRPr="00790711">
              <w:rPr>
                <w:rFonts w:asciiTheme="minorHAnsi" w:hAnsiTheme="minorHAnsi"/>
                <w:lang w:val="nb-NO"/>
              </w:rPr>
              <w:t>r</w:t>
            </w:r>
            <w:r w:rsidR="004A0C87" w:rsidRPr="00790711">
              <w:rPr>
                <w:rFonts w:asciiTheme="minorHAnsi" w:hAnsiTheme="minorHAnsi"/>
                <w:lang w:val="nb-NO"/>
              </w:rPr>
              <w:t xml:space="preserve">: </w:t>
            </w:r>
            <w:r w:rsidR="00790711" w:rsidRPr="00790711">
              <w:rPr>
                <w:rFonts w:asciiTheme="minorHAnsi" w:hAnsiTheme="minorHAnsi"/>
                <w:lang w:val="nb-NO"/>
              </w:rPr>
              <w:t>ok.</w:t>
            </w:r>
            <w:r w:rsidR="004A0C87" w:rsidRPr="00790711">
              <w:rPr>
                <w:rFonts w:asciiTheme="minorHAnsi" w:hAnsiTheme="minorHAnsi"/>
                <w:lang w:val="nb-NO"/>
              </w:rPr>
              <w:t xml:space="preserve"> </w:t>
            </w:r>
            <w:r w:rsidRPr="00790711">
              <w:rPr>
                <w:rFonts w:asciiTheme="minorHAnsi" w:hAnsiTheme="minorHAnsi"/>
                <w:lang w:val="nb-NO"/>
              </w:rPr>
              <w:br/>
              <w:t>- 5. klasse pynting og rydding</w:t>
            </w:r>
            <w:r w:rsidR="0085123E" w:rsidRPr="00790711">
              <w:rPr>
                <w:rFonts w:asciiTheme="minorHAnsi" w:hAnsiTheme="minorHAnsi"/>
                <w:lang w:val="nb-NO"/>
              </w:rPr>
              <w:t>- ok.</w:t>
            </w:r>
            <w:r w:rsidRPr="00790711">
              <w:rPr>
                <w:rFonts w:asciiTheme="minorHAnsi" w:hAnsiTheme="minorHAnsi"/>
                <w:lang w:val="nb-NO"/>
              </w:rPr>
              <w:br/>
              <w:t>- 7. klasse loddsalg</w:t>
            </w:r>
            <w:r w:rsidR="00FA02F8" w:rsidRPr="00790711">
              <w:rPr>
                <w:rFonts w:asciiTheme="minorHAnsi" w:hAnsiTheme="minorHAnsi"/>
                <w:lang w:val="nb-NO"/>
              </w:rPr>
              <w:t xml:space="preserve">. Har lodd. Må finne noen til å bemanne premieutdeling. </w:t>
            </w:r>
          </w:p>
          <w:p w:rsidR="00351219" w:rsidRDefault="0035121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F10609" w:rsidRPr="00F1060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Default="00F1060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39/19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Pr="00C2661B" w:rsidRDefault="00F1060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  <w:lang w:val="nb-NO"/>
              </w:rPr>
            </w:pPr>
            <w:r w:rsidRPr="00C2661B">
              <w:rPr>
                <w:rFonts w:asciiTheme="minorHAnsi" w:hAnsiTheme="minorHAnsi" w:cs="Arial"/>
                <w:b/>
                <w:lang w:val="nb-NO"/>
              </w:rPr>
              <w:t>Valg</w:t>
            </w:r>
          </w:p>
          <w:p w:rsidR="00F10609" w:rsidRDefault="00F1060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4D7A2F">
              <w:rPr>
                <w:rFonts w:asciiTheme="minorHAnsi" w:hAnsiTheme="minorHAnsi" w:cs="Arial"/>
                <w:b/>
                <w:lang w:val="nb-NO"/>
              </w:rPr>
              <w:t>-FAU leder</w:t>
            </w:r>
            <w:r w:rsidR="0053450E">
              <w:rPr>
                <w:rFonts w:asciiTheme="minorHAnsi" w:hAnsiTheme="minorHAnsi" w:cs="Arial"/>
                <w:lang w:val="nb-NO"/>
              </w:rPr>
              <w:t>:</w:t>
            </w:r>
            <w:r w:rsidR="004D7A2F">
              <w:rPr>
                <w:rFonts w:asciiTheme="minorHAnsi" w:hAnsiTheme="minorHAnsi" w:cs="Arial"/>
                <w:lang w:val="nb-NO"/>
              </w:rPr>
              <w:t xml:space="preserve"> Valget utsettes til junimøte. En representant skal tenke på saken. </w:t>
            </w:r>
          </w:p>
          <w:p w:rsidR="00551F04" w:rsidRDefault="00F228F0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</w:t>
            </w:r>
            <w:r w:rsidR="004D7A2F">
              <w:rPr>
                <w:rFonts w:asciiTheme="minorHAnsi" w:hAnsiTheme="minorHAnsi" w:cs="Arial"/>
                <w:lang w:val="nb-NO"/>
              </w:rPr>
              <w:t xml:space="preserve"> </w:t>
            </w:r>
            <w:r>
              <w:rPr>
                <w:rFonts w:asciiTheme="minorHAnsi" w:hAnsiTheme="minorHAnsi" w:cs="Arial"/>
                <w:lang w:val="nb-NO"/>
              </w:rPr>
              <w:t>representant til d</w:t>
            </w:r>
            <w:r w:rsidR="00551F04">
              <w:rPr>
                <w:rFonts w:asciiTheme="minorHAnsi" w:hAnsiTheme="minorHAnsi" w:cs="Arial"/>
                <w:lang w:val="nb-NO"/>
              </w:rPr>
              <w:t>riftsstyret</w:t>
            </w:r>
            <w:r w:rsidR="0053450E">
              <w:rPr>
                <w:rFonts w:asciiTheme="minorHAnsi" w:hAnsiTheme="minorHAnsi" w:cs="Arial"/>
                <w:lang w:val="nb-NO"/>
              </w:rPr>
              <w:t>:</w:t>
            </w:r>
            <w:r w:rsidR="004D7A2F">
              <w:rPr>
                <w:rFonts w:asciiTheme="minorHAnsi" w:hAnsiTheme="minorHAnsi" w:cs="Arial"/>
                <w:lang w:val="nb-NO"/>
              </w:rPr>
              <w:t xml:space="preserve"> Utsettes til juni. </w:t>
            </w:r>
          </w:p>
          <w:p w:rsidR="00F10609" w:rsidRDefault="00E0072C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-varamedlem Kommunalt Foreldreutvalg</w:t>
            </w:r>
            <w:r w:rsidR="0053450E">
              <w:rPr>
                <w:rFonts w:asciiTheme="minorHAnsi" w:hAnsiTheme="minorHAnsi" w:cs="Arial"/>
                <w:lang w:val="nb-NO"/>
              </w:rPr>
              <w:t xml:space="preserve">: </w:t>
            </w:r>
            <w:r w:rsidR="004D7A2F">
              <w:rPr>
                <w:rFonts w:asciiTheme="minorHAnsi" w:hAnsiTheme="minorHAnsi" w:cs="Arial"/>
                <w:lang w:val="nb-NO"/>
              </w:rPr>
              <w:t xml:space="preserve">Siv Tone har vært </w:t>
            </w:r>
            <w:r w:rsidR="004D7A2F">
              <w:rPr>
                <w:rFonts w:asciiTheme="minorHAnsi" w:hAnsiTheme="minorHAnsi" w:cs="Arial"/>
                <w:lang w:val="nb-NO"/>
              </w:rPr>
              <w:lastRenderedPageBreak/>
              <w:t xml:space="preserve">medlem, men skal nå tre av. Valg neste møte. </w:t>
            </w:r>
          </w:p>
          <w:p w:rsidR="00E0072C" w:rsidRDefault="00E0072C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-SMU representant</w:t>
            </w:r>
            <w:r w:rsidR="004D7A2F">
              <w:rPr>
                <w:rFonts w:asciiTheme="minorHAnsi" w:hAnsiTheme="minorHAnsi" w:cs="Arial"/>
                <w:lang w:val="nb-NO"/>
              </w:rPr>
              <w:t xml:space="preserve">: Stina Johanna </w:t>
            </w:r>
            <w:proofErr w:type="spellStart"/>
            <w:r w:rsidR="004D7A2F">
              <w:rPr>
                <w:rFonts w:asciiTheme="minorHAnsi" w:hAnsiTheme="minorHAnsi" w:cs="Arial"/>
                <w:lang w:val="nb-NO"/>
              </w:rPr>
              <w:t>Paajarvi</w:t>
            </w:r>
            <w:proofErr w:type="spellEnd"/>
            <w:r w:rsidR="004D7A2F">
              <w:rPr>
                <w:rFonts w:asciiTheme="minorHAnsi" w:hAnsiTheme="minorHAnsi" w:cs="Arial"/>
                <w:lang w:val="nb-NO"/>
              </w:rPr>
              <w:t xml:space="preserve"> forsetter</w:t>
            </w:r>
            <w:r w:rsidR="00790711">
              <w:rPr>
                <w:rFonts w:asciiTheme="minorHAnsi" w:hAnsiTheme="minorHAnsi" w:cs="Arial"/>
                <w:lang w:val="nb-NO"/>
              </w:rPr>
              <w:t xml:space="preserve">. </w:t>
            </w:r>
            <w:r w:rsidR="004D7A2F">
              <w:rPr>
                <w:rFonts w:asciiTheme="minorHAnsi" w:hAnsiTheme="minorHAnsi" w:cs="Arial"/>
                <w:lang w:val="nb-NO"/>
              </w:rPr>
              <w:t>Kjersti Jansen klappes inn</w:t>
            </w:r>
            <w:r w:rsidR="00790711">
              <w:rPr>
                <w:rFonts w:asciiTheme="minorHAnsi" w:hAnsiTheme="minorHAnsi" w:cs="Arial"/>
                <w:lang w:val="nb-NO"/>
              </w:rPr>
              <w:t xml:space="preserve"> som den andre </w:t>
            </w:r>
            <w:proofErr w:type="spellStart"/>
            <w:r w:rsidR="00790711">
              <w:rPr>
                <w:rFonts w:asciiTheme="minorHAnsi" w:hAnsiTheme="minorHAnsi" w:cs="Arial"/>
                <w:lang w:val="nb-NO"/>
              </w:rPr>
              <w:t>foreldrerepresentanen</w:t>
            </w:r>
            <w:proofErr w:type="spellEnd"/>
            <w:r w:rsidR="004D7A2F">
              <w:rPr>
                <w:rFonts w:asciiTheme="minorHAnsi" w:hAnsiTheme="minorHAnsi" w:cs="Arial"/>
                <w:lang w:val="nb-NO"/>
              </w:rPr>
              <w:t xml:space="preserve">!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Default="00F10609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7. trinn</w:t>
            </w:r>
            <w:r w:rsidR="00B75238">
              <w:rPr>
                <w:rFonts w:asciiTheme="minorHAnsi" w:hAnsiTheme="minorHAnsi" w:cs="Arial"/>
                <w:lang w:val="nb-NO"/>
              </w:rPr>
              <w:t>/Alle</w:t>
            </w:r>
          </w:p>
        </w:tc>
      </w:tr>
      <w:tr w:rsidR="00351219" w:rsidRPr="00F1060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F1060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40/19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Pr="00D85764" w:rsidRDefault="0035121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b/>
                <w:lang w:val="nb-NO"/>
              </w:rPr>
            </w:pPr>
            <w:r w:rsidRPr="00D85764">
              <w:rPr>
                <w:rFonts w:asciiTheme="minorHAnsi" w:hAnsiTheme="minorHAnsi" w:cs="Arial"/>
                <w:b/>
                <w:lang w:val="nb-NO"/>
              </w:rPr>
              <w:t>Eventuelt</w:t>
            </w:r>
            <w:r w:rsidR="005A4E8B" w:rsidRPr="00D85764">
              <w:rPr>
                <w:rFonts w:asciiTheme="minorHAnsi" w:hAnsiTheme="minorHAnsi" w:cs="Arial"/>
                <w:b/>
                <w:lang w:val="nb-NO"/>
              </w:rPr>
              <w:t>:</w:t>
            </w:r>
          </w:p>
          <w:p w:rsidR="005A4E8B" w:rsidRDefault="00790711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Foredrag- v/ Stine Sofie stiftelsen. Det var l</w:t>
            </w:r>
            <w:r w:rsidR="005A4E8B">
              <w:rPr>
                <w:rFonts w:asciiTheme="minorHAnsi" w:hAnsiTheme="minorHAnsi" w:cs="Arial"/>
                <w:lang w:val="nb-NO"/>
              </w:rPr>
              <w:t>ite oppmøte</w:t>
            </w:r>
            <w:r>
              <w:rPr>
                <w:rFonts w:asciiTheme="minorHAnsi" w:hAnsiTheme="minorHAnsi" w:cs="Arial"/>
                <w:lang w:val="nb-NO"/>
              </w:rPr>
              <w:t>.</w:t>
            </w:r>
            <w:r w:rsidR="005A4E8B">
              <w:rPr>
                <w:rFonts w:asciiTheme="minorHAnsi" w:hAnsiTheme="minorHAnsi" w:cs="Arial"/>
                <w:lang w:val="nb-NO"/>
              </w:rPr>
              <w:t xml:space="preserve"> </w:t>
            </w:r>
            <w:r>
              <w:rPr>
                <w:rFonts w:asciiTheme="minorHAnsi" w:hAnsiTheme="minorHAnsi" w:cs="Arial"/>
                <w:lang w:val="nb-NO"/>
              </w:rPr>
              <w:t>B</w:t>
            </w:r>
            <w:r w:rsidR="005A4E8B">
              <w:rPr>
                <w:rFonts w:asciiTheme="minorHAnsi" w:hAnsiTheme="minorHAnsi" w:cs="Arial"/>
                <w:lang w:val="nb-NO"/>
              </w:rPr>
              <w:t>rukes det for mye midler til disse foredragene når det er så lite interesse</w:t>
            </w:r>
            <w:r>
              <w:rPr>
                <w:rFonts w:asciiTheme="minorHAnsi" w:hAnsiTheme="minorHAnsi" w:cs="Arial"/>
                <w:lang w:val="nb-NO"/>
              </w:rPr>
              <w:t xml:space="preserve">? </w:t>
            </w:r>
            <w:r w:rsidR="00D85764">
              <w:rPr>
                <w:rFonts w:asciiTheme="minorHAnsi" w:hAnsiTheme="minorHAnsi" w:cs="Arial"/>
                <w:lang w:val="nb-NO"/>
              </w:rPr>
              <w:t xml:space="preserve">Kan gjerne slå sammen med andre som arrangerer foredrag, Jåttå barnehage? </w:t>
            </w:r>
            <w:proofErr w:type="spellStart"/>
            <w:r w:rsidR="00D85764">
              <w:rPr>
                <w:rFonts w:asciiTheme="minorHAnsi" w:hAnsiTheme="minorHAnsi" w:cs="Arial"/>
                <w:lang w:val="nb-NO"/>
              </w:rPr>
              <w:t>Fau</w:t>
            </w:r>
            <w:proofErr w:type="spellEnd"/>
            <w:r w:rsidR="00D85764">
              <w:rPr>
                <w:rFonts w:asciiTheme="minorHAnsi" w:hAnsiTheme="minorHAnsi" w:cs="Arial"/>
                <w:lang w:val="nb-NO"/>
              </w:rPr>
              <w:t xml:space="preserve"> representanter lodder hvilken interesse den enkelte klasse har for disse foredragene. </w:t>
            </w:r>
            <w:r>
              <w:rPr>
                <w:rFonts w:asciiTheme="minorHAnsi" w:hAnsiTheme="minorHAnsi" w:cs="Arial"/>
                <w:lang w:val="nb-NO"/>
              </w:rPr>
              <w:t xml:space="preserve">Tas opp igjen som tema på </w:t>
            </w:r>
            <w:proofErr w:type="spellStart"/>
            <w:r>
              <w:rPr>
                <w:rFonts w:asciiTheme="minorHAnsi" w:hAnsiTheme="minorHAnsi" w:cs="Arial"/>
                <w:lang w:val="nb-NO"/>
              </w:rPr>
              <w:t>Fau</w:t>
            </w:r>
            <w:proofErr w:type="spellEnd"/>
            <w:r>
              <w:rPr>
                <w:rFonts w:asciiTheme="minorHAnsi" w:hAnsiTheme="minorHAnsi" w:cs="Arial"/>
                <w:lang w:val="nb-NO"/>
              </w:rPr>
              <w:t xml:space="preserve"> møte til høsten.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AE623E" w:rsidRDefault="00AE623E" w:rsidP="00AE623E">
      <w:pPr>
        <w:rPr>
          <w:rFonts w:asciiTheme="minorHAnsi" w:hAnsiTheme="minorHAnsi" w:cs="Arial"/>
          <w:color w:val="0000FF"/>
          <w:lang w:val="nb-NO"/>
        </w:rPr>
      </w:pPr>
    </w:p>
    <w:p w:rsidR="00AE623E" w:rsidRPr="00DC3895" w:rsidRDefault="00AE623E" w:rsidP="00AE623E">
      <w:pPr>
        <w:rPr>
          <w:lang w:val="nb-NO"/>
        </w:rPr>
      </w:pPr>
    </w:p>
    <w:p w:rsidR="00913609" w:rsidRPr="00AE623E" w:rsidRDefault="0053450E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12B"/>
    <w:multiLevelType w:val="hybridMultilevel"/>
    <w:tmpl w:val="AFD05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03CD1"/>
    <w:rsid w:val="0000497E"/>
    <w:rsid w:val="00007B78"/>
    <w:rsid w:val="00091DF4"/>
    <w:rsid w:val="000A0A7F"/>
    <w:rsid w:val="000E6E71"/>
    <w:rsid w:val="00201DD1"/>
    <w:rsid w:val="00255B98"/>
    <w:rsid w:val="0027115D"/>
    <w:rsid w:val="002750A8"/>
    <w:rsid w:val="002F0563"/>
    <w:rsid w:val="00340A85"/>
    <w:rsid w:val="00351219"/>
    <w:rsid w:val="003846ED"/>
    <w:rsid w:val="00463BA3"/>
    <w:rsid w:val="00485B99"/>
    <w:rsid w:val="004A0C87"/>
    <w:rsid w:val="004D7A2F"/>
    <w:rsid w:val="0053450E"/>
    <w:rsid w:val="00551F04"/>
    <w:rsid w:val="00583605"/>
    <w:rsid w:val="005A4E8B"/>
    <w:rsid w:val="006142A8"/>
    <w:rsid w:val="00683B7E"/>
    <w:rsid w:val="00712B64"/>
    <w:rsid w:val="007714E1"/>
    <w:rsid w:val="00790711"/>
    <w:rsid w:val="00804F18"/>
    <w:rsid w:val="00830EE1"/>
    <w:rsid w:val="0085123E"/>
    <w:rsid w:val="00883400"/>
    <w:rsid w:val="00895293"/>
    <w:rsid w:val="008C4957"/>
    <w:rsid w:val="008E09EC"/>
    <w:rsid w:val="00916EF6"/>
    <w:rsid w:val="00A56F67"/>
    <w:rsid w:val="00AA3477"/>
    <w:rsid w:val="00AE623E"/>
    <w:rsid w:val="00B356CD"/>
    <w:rsid w:val="00B75238"/>
    <w:rsid w:val="00BA26DE"/>
    <w:rsid w:val="00BA3E5D"/>
    <w:rsid w:val="00C259AB"/>
    <w:rsid w:val="00C2661B"/>
    <w:rsid w:val="00C35A00"/>
    <w:rsid w:val="00C90258"/>
    <w:rsid w:val="00CB2E78"/>
    <w:rsid w:val="00D2028C"/>
    <w:rsid w:val="00D274A9"/>
    <w:rsid w:val="00D85764"/>
    <w:rsid w:val="00DC7B18"/>
    <w:rsid w:val="00E0072C"/>
    <w:rsid w:val="00E140DE"/>
    <w:rsid w:val="00EC2A38"/>
    <w:rsid w:val="00ED7EF2"/>
    <w:rsid w:val="00F10609"/>
    <w:rsid w:val="00F228F0"/>
    <w:rsid w:val="00FA02F8"/>
    <w:rsid w:val="00F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A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lkv@lys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nes.siri@bogron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Suncor Energy Inc.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4</cp:revision>
  <dcterms:created xsi:type="dcterms:W3CDTF">2019-05-08T06:23:00Z</dcterms:created>
  <dcterms:modified xsi:type="dcterms:W3CDTF">2019-05-08T06:26:00Z</dcterms:modified>
</cp:coreProperties>
</file>